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64354" w:rsidRPr="00E64354" w:rsidRDefault="00E64354" w:rsidP="00E643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депутатами Собрания Представителей </w:t>
      </w:r>
      <w:bookmarkStart w:id="0" w:name="_GoBack"/>
      <w:bookmarkEnd w:id="0"/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Первомайского муниципального района Ярославской области за отчетный период </w:t>
      </w:r>
    </w:p>
    <w:p w:rsidR="00E64354" w:rsidRPr="00E64354" w:rsidRDefault="00E64354" w:rsidP="00E643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6435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 1 января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E1487D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E1487D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E1487D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Говорухина О.В.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Pr="00D127D5" w:rsidRDefault="00E1487D" w:rsidP="00E148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</w:t>
            </w:r>
            <w:proofErr w:type="gram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Представителей Первомайского муниципального района</w:t>
            </w:r>
          </w:p>
          <w:p w:rsidR="00E1487D" w:rsidRPr="00D127D5" w:rsidRDefault="00E1487D" w:rsidP="00E14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городского поселения Пречистое </w:t>
            </w:r>
          </w:p>
          <w:p w:rsidR="00E1487D" w:rsidRPr="00D127D5" w:rsidRDefault="00E1487D" w:rsidP="00E14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D127D5" w:rsidRDefault="00E1487D" w:rsidP="00E1487D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предприятие Ярославской области ЯРДОРМОСТ Первомайский филиал, </w:t>
            </w: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1487D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омната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1035,0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869837,77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Безворотняя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F" w:rsidRPr="00067F0F" w:rsidRDefault="00067F0F" w:rsidP="00067F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067F0F" w:rsidRPr="00067F0F" w:rsidRDefault="00067F0F" w:rsidP="00067F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Совет Кукобойского сельского поселения</w:t>
            </w:r>
          </w:p>
          <w:p w:rsidR="00460B83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Семеновская средняя школа, директор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F0F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460B83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 2010г.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868482,01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1048,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217590,00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Морев В.В.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6" w:rsidRPr="00067F0F" w:rsidRDefault="00D23216" w:rsidP="00D232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Совет </w:t>
            </w:r>
            <w:proofErr w:type="gramStart"/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Пречистенского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Первомайский ЭГУ АО «Газпром газораспределение Ярославль» в г. Данилов, Начальник Первомайского ЭГУ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PILOT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 2008г.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D23216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GREATWALL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2011г.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907578,90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6" w:rsidRPr="00D127D5" w:rsidRDefault="00D23216" w:rsidP="00D2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D2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435640,72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B32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Носова И.А.</w:t>
            </w:r>
          </w:p>
        </w:tc>
        <w:tc>
          <w:tcPr>
            <w:tcW w:w="603" w:type="pct"/>
            <w:shd w:val="clear" w:color="auto" w:fill="auto"/>
          </w:tcPr>
          <w:p w:rsidR="00F81DF4" w:rsidRPr="00F81DF4" w:rsidRDefault="00F81DF4" w:rsidP="00F81DF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F81DF4" w:rsidRPr="00F81DF4" w:rsidRDefault="00F81DF4" w:rsidP="00F81D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D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Совет городского поселения Пречистое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417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688625,36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AF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Мильгунов Д.В.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D" w:rsidRPr="0021216D" w:rsidRDefault="0021216D" w:rsidP="00212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21216D" w:rsidRPr="0021216D" w:rsidRDefault="0021216D" w:rsidP="002121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Совет Кукобойского сельского поселения</w:t>
            </w:r>
          </w:p>
          <w:p w:rsidR="008F7EAF" w:rsidRPr="00D127D5" w:rsidRDefault="0021216D" w:rsidP="0021216D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охране и использованию животного мира, егерь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21216D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2008,0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4885,0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21216D" w:rsidP="0021216D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D12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D12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 120 (PRADO), 2008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2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Трактор БЕЛАРУС 82.1, 2000г.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156989,24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EAF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 (5/8 доли)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 (5/8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4885,</w:t>
            </w:r>
            <w:r w:rsidR="008F7EAF" w:rsidRPr="00D12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3008,0</w:t>
            </w:r>
          </w:p>
          <w:p w:rsidR="00D127D5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7D5" w:rsidRPr="00C66ED5" w:rsidTr="00D15472">
        <w:trPr>
          <w:trHeight w:val="70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(2/8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4885,0</w:t>
            </w:r>
          </w:p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3008,0</w:t>
            </w:r>
          </w:p>
          <w:p w:rsid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0" w:type="pct"/>
            <w:shd w:val="clear" w:color="auto" w:fill="auto"/>
          </w:tcPr>
          <w:p w:rsidR="007B21E5" w:rsidRPr="00825B7B" w:rsidRDefault="007B21E5" w:rsidP="00D15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B7B">
              <w:rPr>
                <w:rFonts w:ascii="Times New Roman" w:hAnsi="Times New Roman"/>
                <w:sz w:val="24"/>
                <w:szCs w:val="24"/>
              </w:rPr>
              <w:t>Клепакова</w:t>
            </w:r>
            <w:proofErr w:type="spellEnd"/>
            <w:r w:rsidRPr="00825B7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15472"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  <w:tc>
          <w:tcPr>
            <w:tcW w:w="603" w:type="pct"/>
            <w:shd w:val="clear" w:color="auto" w:fill="auto"/>
          </w:tcPr>
          <w:p w:rsidR="007B21E5" w:rsidRPr="00D15472" w:rsidRDefault="007B21E5" w:rsidP="007B21E5">
            <w:pPr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7B21E5" w:rsidRPr="00D15472" w:rsidRDefault="007B21E5" w:rsidP="007B2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Муниципальный Совет Пречистенского сельского поселения</w:t>
            </w:r>
          </w:p>
          <w:p w:rsidR="007B21E5" w:rsidRPr="00825B7B" w:rsidRDefault="007B21E5" w:rsidP="007B2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Первомайское районное потребительское общество, председатель Совета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КАШКАЙ, 2013г.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1132953,20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7B21E5" w:rsidRPr="00825B7B" w:rsidRDefault="007B21E5" w:rsidP="007B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03" w:type="pct"/>
            <w:shd w:val="clear" w:color="auto" w:fill="auto"/>
          </w:tcPr>
          <w:p w:rsidR="007B21E5" w:rsidRPr="00825B7B" w:rsidRDefault="007B21E5" w:rsidP="007B21E5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2" w:rsidRPr="00D15472" w:rsidRDefault="00D15472" w:rsidP="00D1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D15472" w:rsidRPr="00D15472" w:rsidRDefault="00D15472" w:rsidP="00D154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</w:t>
            </w: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Кукобойского сельского поселения</w:t>
            </w:r>
          </w:p>
          <w:p w:rsidR="007B21E5" w:rsidRPr="00D127D5" w:rsidRDefault="00D15472" w:rsidP="00D1547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Первомайская средняя школа, заместитель директора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15472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868914,71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037C97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D1547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Жолтикова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2" w:rsidRPr="00D15472" w:rsidRDefault="00D15472" w:rsidP="00D15472">
            <w:pPr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D15472" w:rsidRPr="00D15472" w:rsidRDefault="00D15472" w:rsidP="00D15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Муниципальный Совет Пречистенского сельского поселения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«Пречистенская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1E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514166,89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Ж</w:t>
            </w: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илой дом</w:t>
            </w:r>
          </w:p>
          <w:p w:rsidR="00037C97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Kyron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82.1,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195410,00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Хапаева Елена Николаевна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5472" w:rsidRDefault="00037C97" w:rsidP="00037C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037C97" w:rsidRPr="00D15472" w:rsidRDefault="00037C97" w:rsidP="00037C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Кукобойского </w:t>
            </w: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«Кукобойская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408358,26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D432D0" w:rsidRPr="00D127D5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32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D4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32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110, 2006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369841,18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D432D0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42EB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542E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EB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А.К.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Пречистенского сельского поселения Ярославской области, председатель Муниципального Совета Пречистенского сельского поселения ЯО, депутат Собрания Представителей Первомайского муниципального района ЯО</w:t>
            </w: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0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99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автоприцеп 8213, 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бортовой 829450,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(«Кайман – 330» с двигателем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D127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4 </w:t>
              </w:r>
              <w:proofErr w:type="spellStart"/>
              <w:r w:rsidRPr="00D127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</w:t>
              </w:r>
            </w:smartTag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.);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931723,55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EB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603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71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57D" w:rsidRPr="00D127D5" w:rsidRDefault="0055457D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 я</w:t>
            </w:r>
          </w:p>
        </w:tc>
        <w:tc>
          <w:tcPr>
            <w:tcW w:w="41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 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542EB" w:rsidRPr="00D127D5" w:rsidRDefault="00E542EB" w:rsidP="000F248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4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2487" w:rsidRPr="000F2487">
              <w:rPr>
                <w:rFonts w:ascii="Times New Roman" w:eastAsia="Times New Roman" w:hAnsi="Times New Roman" w:cs="Times New Roman"/>
                <w:sz w:val="20"/>
                <w:szCs w:val="20"/>
              </w:rPr>
              <w:t>14588</w:t>
            </w:r>
            <w:r w:rsidRPr="000F248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F2487" w:rsidRPr="000F248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02" w:type="pct"/>
          </w:tcPr>
          <w:p w:rsidR="00E542EB" w:rsidRPr="00D127D5" w:rsidRDefault="00E542EB" w:rsidP="00FE0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Угланова Г.В.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5472" w:rsidRDefault="00FE0EA5" w:rsidP="00FE0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Первомайского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r w:rsidRPr="00D15472">
              <w:rPr>
                <w:rFonts w:ascii="Times New Roman" w:hAnsi="Times New Roman"/>
                <w:sz w:val="20"/>
                <w:szCs w:val="20"/>
              </w:rPr>
              <w:t xml:space="preserve"> Муниципальный</w:t>
            </w:r>
            <w:proofErr w:type="gramEnd"/>
            <w:r w:rsidRPr="00D15472">
              <w:rPr>
                <w:rFonts w:ascii="Times New Roman" w:hAnsi="Times New Roman"/>
                <w:sz w:val="20"/>
                <w:szCs w:val="20"/>
              </w:rPr>
              <w:t xml:space="preserve"> Совет Пречистенского сельского поселени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Муниципальное общеобразовательное учреждение Погорельская основная школа, директор 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ФОРД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607485,15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квартиры (Кредит ипотечный,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Ю.Ю.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Муниципального Совета городского поселения Пречистое Ярославской области, Собрания Представителей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Первомайского муниципального района, пенсионер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BA123F" w:rsidRPr="00D127D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123F" w:rsidRPr="00BA123F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3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Pr="00D127D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24,8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Pr="00D127D5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A12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Pr="00D127D5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ГАЗ-2705, грузовой фургон 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цельнометаллический (7 местный), 2006г.</w:t>
            </w: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 32213, специализированное пассажирское ТС (13 мест), 2010г.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189741,54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054463">
        <w:trPr>
          <w:trHeight w:val="17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131029,45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Ярославской области, председатель Муниципального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ЯО, депутат Собрания Представителей Первомайского муниципального района ЯО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4463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5655,0</w:t>
            </w: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4463" w:rsidRPr="00D127D5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0EA5"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A12B2F" w:rsidP="00FE0EA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5655,0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2B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Pr="00D127D5" w:rsidRDefault="00FE0EA5" w:rsidP="00A1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2B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743807,79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0" w:type="pct"/>
            <w:shd w:val="clear" w:color="auto" w:fill="auto"/>
          </w:tcPr>
          <w:p w:rsidR="00FE0EA5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Горчагова Г.С.</w:t>
            </w:r>
          </w:p>
        </w:tc>
        <w:tc>
          <w:tcPr>
            <w:tcW w:w="603" w:type="pct"/>
            <w:shd w:val="clear" w:color="auto" w:fill="auto"/>
          </w:tcPr>
          <w:p w:rsidR="00FE0EA5" w:rsidRPr="00D127D5" w:rsidRDefault="00A12B2F" w:rsidP="00A1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Первомайского муниципального района ЯО, Муниципальный Совет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Пречистое ЯО, муниципальное общеобразовательное учреждение Пречистенская средняя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учебно-воспитательной работе </w:t>
            </w:r>
          </w:p>
        </w:tc>
        <w:tc>
          <w:tcPr>
            <w:tcW w:w="417" w:type="pct"/>
            <w:shd w:val="clear" w:color="auto" w:fill="auto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12B2F" w:rsidRPr="00D127D5" w:rsidRDefault="00A12B2F" w:rsidP="00A12B2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</w:t>
            </w:r>
            <w:r w:rsidR="00A12B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12B2F" w:rsidRDefault="00A12B2F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12B2F" w:rsidRDefault="00A12B2F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 доли)</w:t>
            </w: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A1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A12B2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FE0EA5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  <w:p w:rsidR="00FE0EA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78" w:type="pct"/>
          </w:tcPr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99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FE0EA5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 2014 г.</w:t>
            </w:r>
          </w:p>
        </w:tc>
        <w:tc>
          <w:tcPr>
            <w:tcW w:w="387" w:type="pct"/>
          </w:tcPr>
          <w:p w:rsidR="00FE0EA5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805646,95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6E1E41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99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202116,85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0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 А.А.</w:t>
            </w:r>
          </w:p>
        </w:tc>
        <w:tc>
          <w:tcPr>
            <w:tcW w:w="603" w:type="pct"/>
          </w:tcPr>
          <w:p w:rsidR="000A56D7" w:rsidRP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Первомайского муниципального района</w:t>
            </w:r>
          </w:p>
          <w:p w:rsidR="000A56D7" w:rsidRP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Совет городского поселения Пречистое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«Наш дом», генеральный директор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однокомнатная квартира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99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2005г.</w:t>
            </w:r>
          </w:p>
        </w:tc>
        <w:tc>
          <w:tcPr>
            <w:tcW w:w="38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338952,02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Pr="00D127D5" w:rsidRDefault="000A56D7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4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4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A56D7" w:rsidRPr="00D127D5" w:rsidRDefault="00E64354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583970,15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0A56D7" w:rsidRPr="00D127D5" w:rsidRDefault="00E64354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0A56D7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A56D7" w:rsidRPr="00D127D5" w:rsidRDefault="00E64354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354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354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54" w:rsidRPr="00D127D5" w:rsidRDefault="00E64354" w:rsidP="00E6435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37C97"/>
    <w:rsid w:val="00054463"/>
    <w:rsid w:val="00067F0F"/>
    <w:rsid w:val="000A56D7"/>
    <w:rsid w:val="000F2487"/>
    <w:rsid w:val="0021216D"/>
    <w:rsid w:val="003702B9"/>
    <w:rsid w:val="00460B83"/>
    <w:rsid w:val="0055457D"/>
    <w:rsid w:val="005D0B32"/>
    <w:rsid w:val="006B0011"/>
    <w:rsid w:val="006D7524"/>
    <w:rsid w:val="007B21E5"/>
    <w:rsid w:val="008F7EAF"/>
    <w:rsid w:val="00A12B2F"/>
    <w:rsid w:val="00A32ABF"/>
    <w:rsid w:val="00BA123F"/>
    <w:rsid w:val="00C3719D"/>
    <w:rsid w:val="00C66ED5"/>
    <w:rsid w:val="00CE74CE"/>
    <w:rsid w:val="00D127D5"/>
    <w:rsid w:val="00D15472"/>
    <w:rsid w:val="00D23216"/>
    <w:rsid w:val="00D432D0"/>
    <w:rsid w:val="00E1487D"/>
    <w:rsid w:val="00E542EB"/>
    <w:rsid w:val="00E64354"/>
    <w:rsid w:val="00F81DF4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7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7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37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7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371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3719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C37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37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3719D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371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2020-07-30T13:51:00Z</dcterms:created>
  <dcterms:modified xsi:type="dcterms:W3CDTF">2020-07-30T13:51:00Z</dcterms:modified>
</cp:coreProperties>
</file>