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657752">
        <w:rPr>
          <w:rFonts w:ascii="Times New Roman" w:eastAsia="Times New Roman" w:hAnsi="Times New Roman" w:cs="Times New Roman"/>
          <w:sz w:val="24"/>
          <w:szCs w:val="28"/>
        </w:rPr>
        <w:t>№1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            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       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785DD6" w:rsidRPr="008913D0" w:rsidRDefault="009A16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отопительный период 2018-2019</w:t>
      </w:r>
      <w:r w:rsidR="007C2800" w:rsidRPr="006D0E05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00" w:rsidRDefault="007C2800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85DD6" w:rsidRPr="008913D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готовности к отопитель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ному периоду ________ / _______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  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  "___" ___________ 20__ г.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(место составления акта)                                  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(дата составления акта)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                                             </w:t>
      </w:r>
    </w:p>
    <w:p w:rsidR="00785DD6" w:rsidRPr="008913D0" w:rsidRDefault="00785DD6" w:rsidP="0058439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Комиссия, образованная 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18"/>
        </w:rPr>
        <w:t>(форма документа и его реквизиты, которым образована комиссия)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             соответствии   с   программой   проведения   проверки   готовности   к отопительному периоду от «__» _______________ 20__   г., утвержденной 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ФИО руководителя(его заместителя) органа, проводившего проверку готовности к отопительному периоду)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с «   »___________20   г. по «   »_____________20   г. в соответствии с</w:t>
      </w:r>
    </w:p>
    <w:p w:rsidR="001D1992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190-ФЗ «О теплоснабжении» провела проверку готовности к отопительному периоду ___________________________________________________________________________________________________________________________</w:t>
      </w:r>
      <w:r w:rsidR="0058439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85DD6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полное наименование муниципального образования, теплоснабжающей организации, потребителя тепловой энергии в отношении которого проводилась проверка готовности к отопительному периоду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85DD6" w:rsidRDefault="00785DD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584396" w:rsidRPr="008913D0" w:rsidRDefault="0058439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/>
      </w:tblPr>
      <w:tblGrid>
        <w:gridCol w:w="210"/>
        <w:gridCol w:w="3040"/>
        <w:gridCol w:w="144"/>
      </w:tblGrid>
      <w:tr w:rsidR="008913D0" w:rsidRPr="008913D0" w:rsidTr="00785DD6">
        <w:trPr>
          <w:trHeight w:val="274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02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584396">
        <w:trPr>
          <w:trHeight w:val="349"/>
        </w:trPr>
        <w:tc>
          <w:tcPr>
            <w:tcW w:w="200" w:type="dxa"/>
            <w:vAlign w:val="bottom"/>
            <w:hideMark/>
          </w:tcPr>
          <w:p w:rsidR="008913D0" w:rsidRDefault="008913D0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396" w:rsidRDefault="0058439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  <w:gridSpan w:val="2"/>
            <w:vAlign w:val="bottom"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DD6" w:rsidRPr="008913D0" w:rsidRDefault="00785DD6" w:rsidP="001D1992">
      <w:pPr>
        <w:shd w:val="clear" w:color="auto" w:fill="FFFFFF"/>
        <w:spacing w:after="0" w:line="26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проведения проверки готовности к отопительному периоду комиссия установила:</w:t>
      </w:r>
    </w:p>
    <w:p w:rsidR="00785DD6" w:rsidRPr="008913D0" w:rsidRDefault="00785DD6" w:rsidP="001D1992">
      <w:pPr>
        <w:shd w:val="clear" w:color="auto" w:fill="FFFFFF"/>
        <w:spacing w:before="171" w:after="171" w:line="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(готовность/неготовность к работе в отопительный период)</w:t>
      </w:r>
    </w:p>
    <w:p w:rsidR="0012631D" w:rsidRPr="008913D0" w:rsidRDefault="00785DD6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Выводы комиссии по итогам проведения проверки готовности к отопительному </w:t>
      </w:r>
      <w:r w:rsidR="0012631D" w:rsidRPr="00891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ериоду: ____________________________________________</w:t>
      </w:r>
    </w:p>
    <w:p w:rsidR="0012631D" w:rsidRPr="008913D0" w:rsidRDefault="00785DD6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0"/>
          <w:szCs w:val="20"/>
        </w:rPr>
        <w:t>Приложение к акту проверки готовности к отопительному периоду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  </w:t>
      </w:r>
      <w:r w:rsidR="0012631D" w:rsidRPr="008913D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785DD6" w:rsidRPr="008913D0" w:rsidRDefault="00785DD6" w:rsidP="0012631D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гг.*</w:t>
      </w:r>
    </w:p>
    <w:p w:rsidR="00785DD6" w:rsidRPr="008913D0" w:rsidRDefault="00785DD6" w:rsidP="008E2917">
      <w:pPr>
        <w:shd w:val="clear" w:color="auto" w:fill="FFFFFF"/>
        <w:spacing w:before="171" w:after="171" w:line="2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C560B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D02EA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(подпись, расшифровка подписи)                                                                                                                                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927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917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>тель председателя к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>омиссии:      _______________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</w:t>
      </w:r>
      <w:r w:rsidR="008E2917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D02EA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                                      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D02EA" w:rsidRPr="008913D0" w:rsidRDefault="003D02EA" w:rsidP="003D02EA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подписи)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785DD6" w:rsidRPr="008913D0" w:rsidRDefault="00785DD6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"____" _____________ 20__ г.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ровка подписи руководителя 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</w:t>
      </w: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его уполномоченного представителя)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муниципального образования, теплоснабжающей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организации, </w:t>
      </w:r>
      <w:proofErr w:type="spell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теплосетевой</w:t>
      </w:r>
      <w:proofErr w:type="spell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организации, потребителя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тепловой энергии, в отношении которого проводилась</w:t>
      </w:r>
    </w:p>
    <w:p w:rsidR="00785DD6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проверка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B078E" w:rsidRPr="008913D0" w:rsidRDefault="00785DD6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                                                           </w:t>
      </w:r>
      <w:r w:rsidR="008E2917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</w:t>
      </w:r>
    </w:p>
    <w:p w:rsidR="001B078E" w:rsidRPr="008913D0" w:rsidRDefault="001B078E" w:rsidP="001B0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D52D07">
        <w:rPr>
          <w:rFonts w:ascii="Times New Roman" w:eastAsia="Times New Roman" w:hAnsi="Times New Roman" w:cs="Times New Roman"/>
          <w:sz w:val="24"/>
          <w:szCs w:val="28"/>
        </w:rPr>
        <w:t>№2</w:t>
      </w:r>
    </w:p>
    <w:p w:rsidR="009A56AA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                              </w:t>
      </w:r>
      <w:r w:rsidR="009A56AA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                          готовности объектов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       теплоснабжения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                            </w:t>
      </w:r>
      <w:r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9A56AA" w:rsidRPr="00565C54" w:rsidRDefault="009A16D6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отопительный период 2018-2019</w:t>
      </w:r>
      <w:r w:rsidR="009A56AA" w:rsidRPr="00565C54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9A56AA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78E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B078E" w:rsidRPr="008913D0" w:rsidRDefault="001B078E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 / _______ г.г.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 _____________________________________________________</w:t>
      </w:r>
    </w:p>
    <w:p w:rsidR="00785DD6" w:rsidRPr="008913D0" w:rsidRDefault="00785DD6" w:rsidP="008E2917">
      <w:pPr>
        <w:shd w:val="clear" w:color="auto" w:fill="FFFFFF"/>
        <w:spacing w:after="0" w:line="312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теплосетевой</w:t>
      </w:r>
      <w:proofErr w:type="spell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785DD6" w:rsidRPr="008913D0" w:rsidRDefault="00785DD6" w:rsidP="00785DD6">
      <w:pPr>
        <w:shd w:val="clear" w:color="auto" w:fill="FFFFFF"/>
        <w:spacing w:before="171" w:after="171" w:line="264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210"/>
        <w:gridCol w:w="4160"/>
        <w:gridCol w:w="144"/>
        <w:gridCol w:w="144"/>
      </w:tblGrid>
      <w:tr w:rsidR="008913D0" w:rsidRPr="008913D0" w:rsidTr="00785DD6">
        <w:trPr>
          <w:trHeight w:val="282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297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63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 от      _____     № _____</w:t>
      </w:r>
    </w:p>
    <w:p w:rsidR="00785DD6" w:rsidRPr="008913D0" w:rsidRDefault="002B7AFF" w:rsidP="00785DD6">
      <w:pPr>
        <w:shd w:val="clear" w:color="auto" w:fill="FFFFFF"/>
        <w:spacing w:before="171" w:after="171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___________________________________________</w:t>
      </w:r>
    </w:p>
    <w:p w:rsidR="00CC6567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               </w:t>
      </w:r>
      <w:r w:rsidR="00785DD6" w:rsidRPr="00B815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6F4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и печать 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2B7AFF" w:rsidRPr="00396F4D" w:rsidRDefault="002B7AFF" w:rsidP="0039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образовавшего комиссию</w:t>
      </w:r>
    </w:p>
    <w:p w:rsidR="002B7AFF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 проведению проверки готовности к</w:t>
      </w:r>
      <w:r w:rsidR="00396F4D">
        <w:rPr>
          <w:rFonts w:ascii="Times New Roman" w:eastAsia="Times New Roman" w:hAnsi="Times New Roman" w:cs="Times New Roman"/>
          <w:sz w:val="24"/>
          <w:szCs w:val="24"/>
        </w:rPr>
        <w:t>отопительному</w:t>
      </w:r>
    </w:p>
    <w:p w:rsidR="00CC6567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периоду)</w:t>
      </w:r>
    </w:p>
    <w:p w:rsidR="008E2917" w:rsidRPr="008913D0" w:rsidRDefault="008E2917" w:rsidP="008E2917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="Helvetica"/>
          <w:sz w:val="28"/>
          <w:szCs w:val="28"/>
        </w:rPr>
      </w:pPr>
      <w:r w:rsidRPr="008913D0">
        <w:rPr>
          <w:rFonts w:asciiTheme="majorHAnsi" w:eastAsia="Times New Roman" w:hAnsiTheme="majorHAnsi" w:cs="Helvetica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CC6567" w:rsidRPr="008913D0" w:rsidRDefault="00CC6567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2A7" w:rsidRPr="008913D0" w:rsidRDefault="00A732A7" w:rsidP="00055214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71" w:rsidRDefault="00807871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DD6" w:rsidRPr="00835474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12039" w:rsidRPr="0083547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5DD6" w:rsidRPr="00835474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                   </w:t>
      </w:r>
      <w:r w:rsidR="00055214" w:rsidRPr="0083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> к постановлению Администрации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Первомайского муниципального</w:t>
      </w:r>
    </w:p>
    <w:p w:rsidR="00055214" w:rsidRPr="00835474" w:rsidRDefault="002B7AFF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C4634D" w:rsidRPr="00835474" w:rsidRDefault="000D2B0F" w:rsidP="00A73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2B0F">
        <w:rPr>
          <w:rFonts w:ascii="Times New Roman" w:eastAsia="Times New Roman" w:hAnsi="Times New Roman" w:cs="Times New Roman"/>
          <w:sz w:val="24"/>
          <w:szCs w:val="24"/>
          <w:u w:val="single"/>
        </w:rPr>
        <w:t>479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D2B0F">
        <w:rPr>
          <w:rFonts w:ascii="Times New Roman" w:eastAsia="Times New Roman" w:hAnsi="Times New Roman" w:cs="Times New Roman"/>
          <w:sz w:val="24"/>
          <w:szCs w:val="24"/>
          <w:u w:val="single"/>
        </w:rPr>
        <w:t>22.08.2018</w:t>
      </w:r>
      <w:r w:rsidR="00C4634D" w:rsidRPr="00835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785DD6" w:rsidRPr="008913D0" w:rsidRDefault="00785DD6" w:rsidP="0089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оценке готовности </w:t>
      </w:r>
      <w:r w:rsidR="002B7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теплопотребления  Первомайского муниципального района  Ярославской области к ра</w:t>
      </w:r>
      <w:r w:rsidR="00584396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2018-2019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4634D" w:rsidRPr="008913D0" w:rsidRDefault="00C4634D" w:rsidP="00C4634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34D" w:rsidRPr="008913D0" w:rsidRDefault="008913D0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 – 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Заместитель  Главы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и развитию инфраструктуры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 -  </w:t>
      </w:r>
      <w:r w:rsidR="00055214" w:rsidRPr="008913D0">
        <w:rPr>
          <w:rFonts w:ascii="Times New Roman" w:hAnsi="Times New Roman" w:cs="Times New Roman"/>
          <w:b/>
          <w:sz w:val="28"/>
          <w:szCs w:val="28"/>
        </w:rPr>
        <w:t>председатель  комиссии;</w:t>
      </w:r>
    </w:p>
    <w:p w:rsidR="00C4634D" w:rsidRDefault="00E0625B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Н.А. -заведующий</w:t>
      </w:r>
      <w:r w:rsidR="008913D0">
        <w:rPr>
          <w:rFonts w:ascii="Times New Roman" w:hAnsi="Times New Roman" w:cs="Times New Roman"/>
          <w:sz w:val="28"/>
          <w:szCs w:val="28"/>
        </w:rPr>
        <w:t xml:space="preserve">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района</w:t>
      </w:r>
      <w:r w:rsidR="0056178B">
        <w:rPr>
          <w:rFonts w:ascii="Times New Roman" w:hAnsi="Times New Roman" w:cs="Times New Roman"/>
          <w:sz w:val="28"/>
          <w:szCs w:val="28"/>
        </w:rPr>
        <w:t>-заместитель председателя комиссии;</w:t>
      </w:r>
    </w:p>
    <w:p w:rsidR="008913D0" w:rsidRDefault="00807871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Т.М</w:t>
      </w:r>
      <w:r w:rsidR="008913D0">
        <w:rPr>
          <w:rFonts w:ascii="Times New Roman" w:hAnsi="Times New Roman" w:cs="Times New Roman"/>
          <w:sz w:val="28"/>
          <w:szCs w:val="28"/>
        </w:rPr>
        <w:t>.-консультантотдела</w:t>
      </w:r>
      <w:r w:rsidR="008913D0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района</w:t>
      </w:r>
      <w:r w:rsidR="00D533F5">
        <w:rPr>
          <w:rFonts w:ascii="Times New Roman" w:hAnsi="Times New Roman" w:cs="Times New Roman"/>
          <w:sz w:val="28"/>
          <w:szCs w:val="28"/>
        </w:rPr>
        <w:t xml:space="preserve"> ЯО</w:t>
      </w:r>
      <w:r w:rsidR="0056178B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56178B" w:rsidRPr="008913D0" w:rsidRDefault="0056178B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34D" w:rsidRPr="008913D0" w:rsidRDefault="00D533F5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В.Н.  -  директор  </w:t>
      </w:r>
      <w:r w:rsidR="00C4634D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AA011F" w:rsidRPr="008913D0" w:rsidRDefault="00793D53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533F5">
        <w:rPr>
          <w:rFonts w:ascii="Times New Roman" w:hAnsi="Times New Roman" w:cs="Times New Roman"/>
          <w:sz w:val="28"/>
          <w:szCs w:val="28"/>
        </w:rPr>
        <w:t xml:space="preserve">-главный инженер </w:t>
      </w:r>
      <w:r w:rsidR="00AA011F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Белов В.Н</w:t>
      </w:r>
      <w:r w:rsidR="008913D0">
        <w:rPr>
          <w:rFonts w:ascii="Times New Roman" w:hAnsi="Times New Roman" w:cs="Times New Roman"/>
          <w:sz w:val="28"/>
          <w:szCs w:val="28"/>
        </w:rPr>
        <w:t>. -  директор  МУП ЖКХ</w:t>
      </w:r>
      <w:r w:rsidR="00D52D07">
        <w:rPr>
          <w:rFonts w:ascii="Times New Roman" w:hAnsi="Times New Roman" w:cs="Times New Roman"/>
          <w:sz w:val="28"/>
          <w:szCs w:val="28"/>
        </w:rPr>
        <w:t xml:space="preserve"> Первомайского МР ЯО</w:t>
      </w:r>
      <w:r w:rsidR="008913D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913D0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="00C4634D" w:rsidRPr="008913D0">
        <w:rPr>
          <w:rFonts w:ascii="Times New Roman" w:hAnsi="Times New Roman" w:cs="Times New Roman"/>
          <w:sz w:val="28"/>
          <w:szCs w:val="28"/>
        </w:rPr>
        <w:t>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Поветкин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Н.А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– мастер центральной котельной</w:t>
      </w:r>
      <w:r w:rsidR="006C6B13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О.В. - главный  специалист  отдела 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экономики, муниципального заказа и предпринимательской деятельности</w:t>
      </w:r>
      <w:r w:rsidR="00793D53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МР;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 xml:space="preserve">Майорова С.С. - главный  специалист отдела финансов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346901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Каргаполь</w:t>
      </w:r>
      <w:r w:rsidR="00807871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="00807871">
        <w:rPr>
          <w:rFonts w:ascii="Times New Roman" w:hAnsi="Times New Roman" w:cs="Times New Roman"/>
          <w:sz w:val="28"/>
          <w:szCs w:val="28"/>
        </w:rPr>
        <w:t xml:space="preserve"> Н.М– заведующий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по  ВМР, ГО и ЧС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Предс</w:t>
      </w:r>
      <w:r w:rsidR="00E0625B">
        <w:rPr>
          <w:rFonts w:ascii="Times New Roman" w:hAnsi="Times New Roman" w:cs="Times New Roman"/>
          <w:sz w:val="28"/>
          <w:szCs w:val="28"/>
        </w:rPr>
        <w:t xml:space="preserve">тавители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E0625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Р</w:t>
      </w:r>
      <w:r w:rsidRPr="008913D0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Руководители  бюджетных учреждений, руководители  спецслужб  предприятий  района,  в  хозяйственном  ведении  которых  находятся  объекты  энергоснабжения  и котельные.</w:t>
      </w:r>
    </w:p>
    <w:p w:rsidR="006D0E05" w:rsidRDefault="006D0E05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2A5" w:rsidRDefault="00785DD6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</w:p>
    <w:p w:rsidR="00785DD6" w:rsidRPr="008913D0" w:rsidRDefault="008516FA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A732A7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 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 xml:space="preserve">Первомайского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</w:t>
      </w:r>
    </w:p>
    <w:p w:rsidR="00785DD6" w:rsidRPr="008913D0" w:rsidRDefault="005D5295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района 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</w:t>
      </w:r>
      <w:r w:rsidR="000D2B0F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479</w:t>
      </w:r>
      <w:r w:rsidR="00807871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22.0</w:t>
      </w:r>
      <w:bookmarkStart w:id="0" w:name="_GoBack"/>
      <w:bookmarkEnd w:id="0"/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8.2018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A732A7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0C32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785DD6" w:rsidRDefault="00785DD6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Первомайского муниципального района Ярославской области к р</w:t>
      </w:r>
      <w:r w:rsidR="00807871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2018</w:t>
      </w:r>
      <w:r w:rsidR="00346901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8078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1F0C32" w:rsidRPr="008913D0" w:rsidRDefault="001F0C32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7537"/>
        <w:gridCol w:w="1730"/>
      </w:tblGrid>
      <w:tr w:rsidR="008913D0" w:rsidRPr="008913D0" w:rsidTr="001F0C32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1F0C32">
            <w:pPr>
              <w:spacing w:before="171" w:after="171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,балансодержатель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913D0" w:rsidRPr="008913D0" w:rsidTr="001F0C32">
        <w:trPr>
          <w:trHeight w:val="7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0C1" w:rsidRPr="008913D0" w:rsidRDefault="00785DD6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807871" w:rsidP="00807871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№1 и №2</w:t>
            </w:r>
            <w:r w:rsidR="00DF00C1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д.Шильпухово</w:t>
            </w:r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2018</w:t>
            </w:r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1F0C32">
        <w:trPr>
          <w:trHeight w:val="8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с.Коза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, 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1F0C32">
        <w:trPr>
          <w:trHeight w:val="8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7E" w:rsidRDefault="00E849BA" w:rsidP="001F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«Первомайского КХ» </w:t>
            </w:r>
          </w:p>
          <w:p w:rsidR="009F7300" w:rsidRPr="008913D0" w:rsidRDefault="009F7300" w:rsidP="001F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Пречистое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1F0C32">
        <w:trPr>
          <w:trHeight w:val="49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сети п.Пречистое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E849BA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273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D5952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МУП ЖКХ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и №2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с.Кукобой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,  №3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с.Всехсвятское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 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с.Семёновское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) с теплосетями</w:t>
            </w:r>
            <w:r w:rsidR="001F0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BA1FD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на территории 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Пречистенского с/</w:t>
            </w:r>
            <w:proofErr w:type="spellStart"/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ст.Скалино</w:t>
            </w:r>
            <w:proofErr w:type="spellEnd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76BD" w:rsidRPr="008913D0" w:rsidTr="001F0C32">
        <w:trPr>
          <w:trHeight w:val="103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Default="00A376BD" w:rsidP="0097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Котельная </w:t>
            </w:r>
            <w:proofErr w:type="spellStart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>ст.Скалино</w:t>
            </w:r>
            <w:proofErr w:type="spellEnd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«РЖД» Центральная дирекция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</w:p>
          <w:p w:rsidR="009762A5" w:rsidRPr="008913D0" w:rsidRDefault="009762A5" w:rsidP="0097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Северная дирекция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Вологодский территориальный участок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2018г.</w:t>
            </w:r>
          </w:p>
        </w:tc>
      </w:tr>
      <w:tr w:rsidR="008913D0" w:rsidRPr="008913D0" w:rsidTr="001F0C32">
        <w:trPr>
          <w:trHeight w:val="181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D" w:rsidRDefault="009F7300" w:rsidP="00A3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</w:t>
            </w:r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Кукобойского с/п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F7300" w:rsidRPr="005D5295" w:rsidRDefault="0094017E" w:rsidP="00A3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в н.п</w:t>
            </w:r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д.Оносово,с.Николо-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Ухтома</w:t>
            </w:r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,д.Костромка,д.Ефимовское,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,д.Игнатцево,</w:t>
            </w:r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д.Паршино</w:t>
            </w:r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>, с.Семёновское)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97D19" w:rsidP="00197D19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многоквартирных дома  в п.Пречистое, 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ст.Скалино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, с.Коза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с.Кукобой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23-29 августа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1F0C32">
        <w:trPr>
          <w:trHeight w:val="8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энергии- учреждения социальной сферы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  <w:r w:rsidR="00E0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101A" w:rsidRPr="00707BC6" w:rsidRDefault="00FF101A" w:rsidP="00807871">
      <w:pPr>
        <w:rPr>
          <w:rFonts w:ascii="Times New Roman" w:hAnsi="Times New Roman" w:cs="Times New Roman"/>
          <w:sz w:val="28"/>
          <w:szCs w:val="28"/>
        </w:rPr>
      </w:pPr>
    </w:p>
    <w:sectPr w:rsidR="00FF101A" w:rsidRPr="00707BC6" w:rsidSect="006D0E0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>
    <w:useFELayout/>
  </w:compat>
  <w:rsids>
    <w:rsidRoot w:val="00785DD6"/>
    <w:rsid w:val="000015FD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558A"/>
    <w:rsid w:val="00086021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2B0F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1D75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97D19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0C32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464C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12A8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396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2C8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07871"/>
    <w:rsid w:val="0081195F"/>
    <w:rsid w:val="00812039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642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2A5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6D6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6BD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9D1"/>
    <w:rsid w:val="00B676CD"/>
    <w:rsid w:val="00B67FDC"/>
    <w:rsid w:val="00B7092B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86F01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3049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49F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FDB1-0ED1-4753-B5F6-91CEB3F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2018-08-17T13:41:00Z</cp:lastPrinted>
  <dcterms:created xsi:type="dcterms:W3CDTF">2018-08-22T13:03:00Z</dcterms:created>
  <dcterms:modified xsi:type="dcterms:W3CDTF">2018-08-22T13:03:00Z</dcterms:modified>
</cp:coreProperties>
</file>